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1F7485">
        <w:rPr>
          <w:rFonts w:ascii="Times New Roman" w:hAnsi="Times New Roman" w:cs="Times New Roman"/>
          <w:b/>
          <w:sz w:val="24"/>
          <w:szCs w:val="24"/>
        </w:rPr>
        <w:t>Budowa drogi dojazdowej do gruntów rolnych Kozłowice - Dęby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4E2A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.271.6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34729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D4755D" w:rsidRDefault="0008690E" w:rsidP="0008690E">
      <w:pPr>
        <w:rPr>
          <w:b/>
          <w:sz w:val="24"/>
          <w:szCs w:val="24"/>
        </w:rPr>
      </w:pPr>
      <w:r w:rsidRPr="00D4755D">
        <w:rPr>
          <w:b/>
          <w:sz w:val="24"/>
          <w:szCs w:val="24"/>
        </w:rPr>
        <w:t>- niepotrzebne skreślić</w:t>
      </w:r>
      <w:r w:rsidR="00D4755D">
        <w:rPr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A3" w:rsidRDefault="00EC72A3" w:rsidP="00A97525">
      <w:pPr>
        <w:spacing w:after="0" w:line="240" w:lineRule="auto"/>
      </w:pPr>
      <w:r>
        <w:separator/>
      </w:r>
    </w:p>
  </w:endnote>
  <w:endnote w:type="continuationSeparator" w:id="0">
    <w:p w:rsidR="00EC72A3" w:rsidRDefault="00EC72A3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5" w:rsidRPr="00666812" w:rsidRDefault="0066681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="003C3AE0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="003D024C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„Budowa drogi dojazdowej do gruntów rolnych Kozłowice – Dęby”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(IZS-IV.271.6.2017)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A3" w:rsidRDefault="00EC72A3" w:rsidP="00A97525">
      <w:pPr>
        <w:spacing w:after="0" w:line="240" w:lineRule="auto"/>
      </w:pPr>
      <w:r>
        <w:separator/>
      </w:r>
    </w:p>
  </w:footnote>
  <w:footnote w:type="continuationSeparator" w:id="0">
    <w:p w:rsidR="00EC72A3" w:rsidRDefault="00EC72A3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C172C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C172C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13F"/>
    <w:rsid w:val="00934E5D"/>
    <w:rsid w:val="009A2A15"/>
    <w:rsid w:val="009C5DF3"/>
    <w:rsid w:val="00A0391F"/>
    <w:rsid w:val="00A12589"/>
    <w:rsid w:val="00A21536"/>
    <w:rsid w:val="00A8532C"/>
    <w:rsid w:val="00A9329F"/>
    <w:rsid w:val="00A97525"/>
    <w:rsid w:val="00BA5965"/>
    <w:rsid w:val="00BE6D2D"/>
    <w:rsid w:val="00BE74C6"/>
    <w:rsid w:val="00C12B91"/>
    <w:rsid w:val="00C46A64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52856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79</cp:revision>
  <cp:lastPrinted>2017-05-19T06:33:00Z</cp:lastPrinted>
  <dcterms:created xsi:type="dcterms:W3CDTF">2016-08-22T12:25:00Z</dcterms:created>
  <dcterms:modified xsi:type="dcterms:W3CDTF">2017-05-19T06:33:00Z</dcterms:modified>
</cp:coreProperties>
</file>